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89" w:rsidRPr="00C57AB0" w:rsidRDefault="00106A5A">
      <w:pPr>
        <w:rPr>
          <w:b/>
        </w:rPr>
      </w:pPr>
      <w:r w:rsidRPr="00C57AB0">
        <w:rPr>
          <w:b/>
        </w:rPr>
        <w:t xml:space="preserve">Proposed </w:t>
      </w:r>
      <w:r w:rsidR="00C57AB0" w:rsidRPr="00C57AB0">
        <w:rPr>
          <w:b/>
        </w:rPr>
        <w:t>re-</w:t>
      </w:r>
      <w:r w:rsidRPr="00C57AB0">
        <w:rPr>
          <w:b/>
        </w:rPr>
        <w:t>development</w:t>
      </w:r>
      <w:r w:rsidR="00C57AB0" w:rsidRPr="00C57AB0">
        <w:rPr>
          <w:b/>
        </w:rPr>
        <w:t xml:space="preserve"> of former granary</w:t>
      </w:r>
      <w:r w:rsidR="000327EA">
        <w:rPr>
          <w:b/>
        </w:rPr>
        <w:t>/stable</w:t>
      </w:r>
      <w:r w:rsidR="00C57AB0" w:rsidRPr="00C57AB0">
        <w:rPr>
          <w:b/>
        </w:rPr>
        <w:t xml:space="preserve"> and cow-shed at</w:t>
      </w:r>
      <w:r w:rsidRPr="00C57AB0">
        <w:rPr>
          <w:b/>
        </w:rPr>
        <w:t xml:space="preserve"> Meikle Cangl</w:t>
      </w:r>
      <w:r w:rsidR="00C57AB0" w:rsidRPr="00C57AB0">
        <w:rPr>
          <w:b/>
        </w:rPr>
        <w:t>our Farm, Stirling</w:t>
      </w:r>
      <w:proofErr w:type="gramStart"/>
      <w:r w:rsidR="00C57AB0" w:rsidRPr="00C57AB0">
        <w:rPr>
          <w:b/>
        </w:rPr>
        <w:t>,</w:t>
      </w:r>
      <w:r w:rsidR="00300F63">
        <w:rPr>
          <w:b/>
        </w:rPr>
        <w:t xml:space="preserve"> </w:t>
      </w:r>
      <w:r w:rsidR="00C57AB0" w:rsidRPr="00C57AB0">
        <w:rPr>
          <w:b/>
        </w:rPr>
        <w:t xml:space="preserve"> FK7</w:t>
      </w:r>
      <w:proofErr w:type="gramEnd"/>
      <w:r w:rsidR="00C57AB0" w:rsidRPr="00C57AB0">
        <w:rPr>
          <w:b/>
        </w:rPr>
        <w:t xml:space="preserve"> 9QP for Mr &amp; Mrs S Ward</w:t>
      </w:r>
      <w:r w:rsidR="00300F63">
        <w:rPr>
          <w:b/>
        </w:rPr>
        <w:t xml:space="preserve"> – CD 448-05</w:t>
      </w:r>
      <w:bookmarkStart w:id="0" w:name="_GoBack"/>
      <w:bookmarkEnd w:id="0"/>
    </w:p>
    <w:p w:rsidR="00106A5A" w:rsidRDefault="00106A5A">
      <w:pPr>
        <w:rPr>
          <w:u w:val="single"/>
        </w:rPr>
      </w:pPr>
    </w:p>
    <w:p w:rsidR="00106A5A" w:rsidRDefault="00106A5A">
      <w:r>
        <w:t>The existing bu</w:t>
      </w:r>
      <w:r w:rsidR="00C57AB0">
        <w:t>ilding</w:t>
      </w:r>
      <w:r w:rsidR="00003FD5">
        <w:t>,</w:t>
      </w:r>
      <w:r w:rsidR="00C57AB0">
        <w:t xml:space="preserve"> subjec</w:t>
      </w:r>
      <w:r w:rsidR="00D94A38">
        <w:t xml:space="preserve">t to </w:t>
      </w:r>
      <w:r w:rsidR="00003FD5">
        <w:t>this application was</w:t>
      </w:r>
      <w:r w:rsidR="00C57AB0">
        <w:t xml:space="preserve"> a former granary</w:t>
      </w:r>
      <w:r w:rsidR="00D94A38">
        <w:t>/stable</w:t>
      </w:r>
      <w:r w:rsidR="00C57AB0">
        <w:t xml:space="preserve"> building and cow-shed to the NW.</w:t>
      </w:r>
    </w:p>
    <w:p w:rsidR="00E876C6" w:rsidRDefault="00E876C6">
      <w:r>
        <w:t>Previous pl</w:t>
      </w:r>
      <w:r w:rsidR="00D94A38">
        <w:t>anning applications relating to</w:t>
      </w:r>
      <w:r w:rsidR="000327EA">
        <w:t xml:space="preserve"> the site are</w:t>
      </w:r>
      <w:r>
        <w:t xml:space="preserve"> </w:t>
      </w:r>
      <w:r w:rsidR="00003FD5">
        <w:t>Ref No</w:t>
      </w:r>
      <w:r w:rsidR="000327EA">
        <w:t>’s</w:t>
      </w:r>
      <w:r w:rsidR="00003FD5">
        <w:t xml:space="preserve">. </w:t>
      </w:r>
      <w:r>
        <w:t>03/00841</w:t>
      </w:r>
      <w:r w:rsidR="000327EA">
        <w:t xml:space="preserve"> (for 3no dwelling houses to former farm buildings)</w:t>
      </w:r>
      <w:r>
        <w:t xml:space="preserve"> &amp; 05/00313</w:t>
      </w:r>
      <w:r w:rsidR="000327EA">
        <w:t xml:space="preserve"> (for a single dwelling house)</w:t>
      </w:r>
      <w:r>
        <w:t>.</w:t>
      </w:r>
      <w:r w:rsidR="000327EA">
        <w:t xml:space="preserve"> </w:t>
      </w:r>
    </w:p>
    <w:p w:rsidR="00003FD5" w:rsidRDefault="00E876C6">
      <w:r>
        <w:t xml:space="preserve">A staged </w:t>
      </w:r>
      <w:r w:rsidR="000278C4">
        <w:t xml:space="preserve">building </w:t>
      </w:r>
      <w:r>
        <w:t>warrant was also app</w:t>
      </w:r>
      <w:r w:rsidR="00C57AB0">
        <w:t xml:space="preserve">roved, </w:t>
      </w:r>
      <w:r w:rsidR="00D94A38">
        <w:t xml:space="preserve">Ref no. </w:t>
      </w:r>
      <w:r w:rsidR="00C57AB0">
        <w:t>09/00782</w:t>
      </w:r>
      <w:r w:rsidR="00D94A38">
        <w:t xml:space="preserve"> </w:t>
      </w:r>
      <w:r w:rsidR="00003FD5">
        <w:t>(granary/stable</w:t>
      </w:r>
      <w:r w:rsidR="00C57AB0">
        <w:t xml:space="preserve"> </w:t>
      </w:r>
      <w:r w:rsidR="00D94A38">
        <w:t xml:space="preserve">only), </w:t>
      </w:r>
      <w:r>
        <w:t xml:space="preserve">for </w:t>
      </w:r>
      <w:r w:rsidR="000278C4">
        <w:t xml:space="preserve">all </w:t>
      </w:r>
      <w:r>
        <w:t>drainage, foun</w:t>
      </w:r>
      <w:r w:rsidR="00D94A38">
        <w:t>dations and floor slab. These</w:t>
      </w:r>
      <w:r>
        <w:t xml:space="preserve"> works </w:t>
      </w:r>
      <w:r w:rsidR="006B37BE">
        <w:t>appears</w:t>
      </w:r>
      <w:r>
        <w:t xml:space="preserve"> to have been </w:t>
      </w:r>
      <w:r w:rsidR="00D94A38">
        <w:t xml:space="preserve">substantially </w:t>
      </w:r>
      <w:r w:rsidR="00003FD5">
        <w:t>completed</w:t>
      </w:r>
      <w:r w:rsidR="00D94A38">
        <w:t>, including septic tank and soakaway</w:t>
      </w:r>
      <w:r>
        <w:t>.</w:t>
      </w:r>
      <w:r w:rsidR="00B2732A">
        <w:t xml:space="preserve"> </w:t>
      </w:r>
      <w:r w:rsidR="00D94A38">
        <w:t>A further staged warrant was submitted February 2011 for the internal works, and a further application was submitted March 2017</w:t>
      </w:r>
      <w:r w:rsidR="00003FD5">
        <w:t xml:space="preserve"> for alterations to the layout. Neither </w:t>
      </w:r>
      <w:proofErr w:type="gramStart"/>
      <w:r w:rsidR="00003FD5">
        <w:t xml:space="preserve">of </w:t>
      </w:r>
      <w:r w:rsidR="000278C4">
        <w:t xml:space="preserve"> </w:t>
      </w:r>
      <w:r w:rsidR="000327EA">
        <w:t>the</w:t>
      </w:r>
      <w:proofErr w:type="gramEnd"/>
      <w:r w:rsidR="000327EA">
        <w:t xml:space="preserve"> </w:t>
      </w:r>
      <w:r w:rsidR="00003FD5">
        <w:t>la</w:t>
      </w:r>
      <w:r w:rsidR="00D94A38">
        <w:t>ter warrant submissions were approved</w:t>
      </w:r>
      <w:r w:rsidR="000278C4">
        <w:t xml:space="preserve"> by Building Standards</w:t>
      </w:r>
      <w:r w:rsidR="00D94A38">
        <w:t>, however much of the internal works have been completed to joiner, plumber and electrician 1</w:t>
      </w:r>
      <w:r w:rsidR="00D94A38" w:rsidRPr="00D94A38">
        <w:rPr>
          <w:vertAlign w:val="superscript"/>
        </w:rPr>
        <w:t>st</w:t>
      </w:r>
      <w:r w:rsidR="00D94A38">
        <w:t xml:space="preserve"> fix. The former granary and cow-shed have been re-slated sometime after 2009</w:t>
      </w:r>
      <w:r w:rsidR="00003FD5">
        <w:t xml:space="preserve">. </w:t>
      </w:r>
    </w:p>
    <w:p w:rsidR="00003FD5" w:rsidRDefault="00003FD5">
      <w:r>
        <w:t>My client intends to remove all the existing internal works, including floor slab, partitioning and insulation, and re-instate to current Building Standards requirements.</w:t>
      </w:r>
    </w:p>
    <w:p w:rsidR="006F1ADB" w:rsidRDefault="006F1ADB">
      <w:r>
        <w:t>The site can be accessed if required, I also have many photographs I am happy to forward to planning officer, to help with their considerations.</w:t>
      </w:r>
    </w:p>
    <w:p w:rsidR="00B2732A" w:rsidRDefault="00B2732A"/>
    <w:p w:rsidR="00B2732A" w:rsidRDefault="00B2732A"/>
    <w:p w:rsidR="00B2732A" w:rsidRPr="00106A5A" w:rsidRDefault="00B2732A"/>
    <w:p w:rsidR="00106A5A" w:rsidRDefault="00106A5A"/>
    <w:p w:rsidR="00106A5A" w:rsidRDefault="00106A5A"/>
    <w:sectPr w:rsidR="00106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A"/>
    <w:rsid w:val="00003FD5"/>
    <w:rsid w:val="00016389"/>
    <w:rsid w:val="000278C4"/>
    <w:rsid w:val="000327EA"/>
    <w:rsid w:val="00106A5A"/>
    <w:rsid w:val="00300F63"/>
    <w:rsid w:val="006B37BE"/>
    <w:rsid w:val="006F1ADB"/>
    <w:rsid w:val="00B2732A"/>
    <w:rsid w:val="00C57AB0"/>
    <w:rsid w:val="00D54683"/>
    <w:rsid w:val="00D94A38"/>
    <w:rsid w:val="00E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2020-07-20T09:07:00Z</cp:lastPrinted>
  <dcterms:created xsi:type="dcterms:W3CDTF">2020-07-20T08:08:00Z</dcterms:created>
  <dcterms:modified xsi:type="dcterms:W3CDTF">2021-01-13T11:50:00Z</dcterms:modified>
</cp:coreProperties>
</file>