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7A11D" w14:textId="72E104FD" w:rsidR="009117A9" w:rsidRPr="0047732B" w:rsidRDefault="0047732B">
      <w:pPr>
        <w:rPr>
          <w:u w:val="single"/>
        </w:rPr>
      </w:pPr>
      <w:r w:rsidRPr="0047732B">
        <w:rPr>
          <w:u w:val="single"/>
        </w:rPr>
        <w:t xml:space="preserve">Laburnum Cottage Extension Design </w:t>
      </w:r>
    </w:p>
    <w:p w14:paraId="3D89648F" w14:textId="3BF9873D" w:rsidR="0047732B" w:rsidRDefault="0047732B">
      <w:r>
        <w:t xml:space="preserve">The proposed development is to remove a 1970s kitchen lean to and conservatory at the rear of Laburnum Cottage, lower ground levels at this part of the garden to enable a flat roof extension to accommodate a larger kitchen to be formed at the same level as the rest of the house. This would make use of unused land at the rear of the property and would not be visible from the front of the house which is the main feature of the listing. </w:t>
      </w:r>
    </w:p>
    <w:p w14:paraId="0AB57BE7" w14:textId="77777777" w:rsidR="0047732B" w:rsidRDefault="0047732B" w:rsidP="00F504B0">
      <w:pPr>
        <w:jc w:val="center"/>
      </w:pPr>
      <w:r>
        <w:rPr>
          <w:rFonts w:eastAsia="Times New Roman"/>
          <w:noProof/>
        </w:rPr>
        <w:drawing>
          <wp:inline distT="0" distB="0" distL="0" distR="0" wp14:anchorId="40E52A04" wp14:editId="5D948306">
            <wp:extent cx="4886599" cy="3665220"/>
            <wp:effectExtent l="0" t="0" r="9525" b="0"/>
            <wp:docPr id="1" name="Picture 1" descr="A picture containing building, house,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house, tree, outdoor&#10;&#10;Description automatically generated"/>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4891192" cy="3668665"/>
                    </a:xfrm>
                    <a:prstGeom prst="rect">
                      <a:avLst/>
                    </a:prstGeom>
                    <a:noFill/>
                    <a:ln>
                      <a:noFill/>
                    </a:ln>
                  </pic:spPr>
                </pic:pic>
              </a:graphicData>
            </a:graphic>
          </wp:inline>
        </w:drawing>
      </w:r>
    </w:p>
    <w:p w14:paraId="0A293619" w14:textId="329BC661" w:rsidR="0047732B" w:rsidRDefault="0047732B" w:rsidP="00F504B0">
      <w:pPr>
        <w:jc w:val="center"/>
      </w:pPr>
      <w:r>
        <w:rPr>
          <w:rFonts w:eastAsia="Times New Roman"/>
          <w:noProof/>
        </w:rPr>
        <w:drawing>
          <wp:inline distT="0" distB="0" distL="0" distR="0" wp14:anchorId="591C91C2" wp14:editId="532AF8E8">
            <wp:extent cx="4886599" cy="3665220"/>
            <wp:effectExtent l="0" t="0" r="9525" b="0"/>
            <wp:docPr id="3" name="Picture 3" descr="A picture containing building, outdoor, house,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 house, brick&#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896646" cy="3672755"/>
                    </a:xfrm>
                    <a:prstGeom prst="rect">
                      <a:avLst/>
                    </a:prstGeom>
                    <a:noFill/>
                    <a:ln>
                      <a:noFill/>
                    </a:ln>
                  </pic:spPr>
                </pic:pic>
              </a:graphicData>
            </a:graphic>
          </wp:inline>
        </w:drawing>
      </w:r>
    </w:p>
    <w:p w14:paraId="4BEBCF65" w14:textId="537E999D" w:rsidR="00BE0460" w:rsidRPr="0047732B" w:rsidRDefault="0047732B">
      <w:pPr>
        <w:rPr>
          <w:u w:val="single"/>
        </w:rPr>
      </w:pPr>
      <w:r w:rsidRPr="0047732B">
        <w:rPr>
          <w:u w:val="single"/>
        </w:rPr>
        <w:lastRenderedPageBreak/>
        <w:t xml:space="preserve">Example designs </w:t>
      </w:r>
    </w:p>
    <w:p w14:paraId="434A07F2" w14:textId="1F006FEB" w:rsidR="00BE0460" w:rsidRDefault="00F504B0">
      <w:r>
        <w:t>Final materials at this stage are not determined but the proposal is to use some of the design ideas from the images below, so red brick flashing, cedar cladding, zinc roof with sky lights and bio fold doors.</w:t>
      </w:r>
    </w:p>
    <w:p w14:paraId="79DF1643" w14:textId="0C07CD36" w:rsidR="00BE0460" w:rsidRDefault="00BE0460"/>
    <w:p w14:paraId="589686D9" w14:textId="3F53C2C9" w:rsidR="00BE0460" w:rsidRDefault="00BE0460">
      <w:r>
        <w:rPr>
          <w:noProof/>
        </w:rPr>
        <w:drawing>
          <wp:inline distT="0" distB="0" distL="0" distR="0" wp14:anchorId="522B5990" wp14:editId="2693D0B3">
            <wp:extent cx="4914900" cy="3268762"/>
            <wp:effectExtent l="0" t="0" r="0" b="8255"/>
            <wp:docPr id="5" name="Picture 5" descr="Home Extension Single Ply Roofing Installations | Roof As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Extension Single Ply Roofing Installations | Roof Assur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0383" cy="3272408"/>
                    </a:xfrm>
                    <a:prstGeom prst="rect">
                      <a:avLst/>
                    </a:prstGeom>
                    <a:noFill/>
                    <a:ln>
                      <a:noFill/>
                    </a:ln>
                  </pic:spPr>
                </pic:pic>
              </a:graphicData>
            </a:graphic>
          </wp:inline>
        </w:drawing>
      </w:r>
    </w:p>
    <w:p w14:paraId="45911831" w14:textId="6B127F24" w:rsidR="00BE0460" w:rsidRDefault="00BE0460">
      <w:r>
        <w:rPr>
          <w:noProof/>
        </w:rPr>
        <w:drawing>
          <wp:inline distT="0" distB="0" distL="0" distR="0" wp14:anchorId="2948BCF0" wp14:editId="72551AC5">
            <wp:extent cx="4914900" cy="3279877"/>
            <wp:effectExtent l="0" t="0" r="0" b="0"/>
            <wp:docPr id="8" name="Picture 8" descr="Hambush Cottage Extension | Cottage extension, Flat roof exte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bush Cottage Extension | Cottage extension, Flat roof extensio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0627" cy="3283699"/>
                    </a:xfrm>
                    <a:prstGeom prst="rect">
                      <a:avLst/>
                    </a:prstGeom>
                    <a:noFill/>
                    <a:ln>
                      <a:noFill/>
                    </a:ln>
                  </pic:spPr>
                </pic:pic>
              </a:graphicData>
            </a:graphic>
          </wp:inline>
        </w:drawing>
      </w:r>
    </w:p>
    <w:p w14:paraId="3FA47AF2" w14:textId="1CF31A01" w:rsidR="00BE0460" w:rsidRDefault="00BE0460"/>
    <w:p w14:paraId="353951D6" w14:textId="73053E6E" w:rsidR="00BE0460" w:rsidRDefault="00BE0460"/>
    <w:p w14:paraId="61EDB69A" w14:textId="02975796" w:rsidR="00BE0460" w:rsidRDefault="00BE0460" w:rsidP="00F504B0">
      <w:pPr>
        <w:jc w:val="center"/>
      </w:pPr>
      <w:r>
        <w:rPr>
          <w:noProof/>
        </w:rPr>
        <w:lastRenderedPageBreak/>
        <w:drawing>
          <wp:inline distT="0" distB="0" distL="0" distR="0" wp14:anchorId="767AE619" wp14:editId="3E8ADD80">
            <wp:extent cx="5196840" cy="3445731"/>
            <wp:effectExtent l="0" t="0" r="3810" b="2540"/>
            <wp:docPr id="9" name="Picture 9" descr="Flat Roof Single Storey Extension | Advantages Over Pitched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t Roof Single Storey Extension | Advantages Over Pitched Roof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6751" cy="3452302"/>
                    </a:xfrm>
                    <a:prstGeom prst="rect">
                      <a:avLst/>
                    </a:prstGeom>
                    <a:noFill/>
                    <a:ln>
                      <a:noFill/>
                    </a:ln>
                  </pic:spPr>
                </pic:pic>
              </a:graphicData>
            </a:graphic>
          </wp:inline>
        </w:drawing>
      </w:r>
    </w:p>
    <w:p w14:paraId="14D96BB0" w14:textId="4AAFE7AC" w:rsidR="00BE0460" w:rsidRDefault="00BE0460"/>
    <w:p w14:paraId="59578973" w14:textId="13A9C75F" w:rsidR="00BE0460" w:rsidRDefault="00BE0460" w:rsidP="00F504B0">
      <w:pPr>
        <w:jc w:val="center"/>
      </w:pPr>
      <w:r>
        <w:rPr>
          <w:noProof/>
        </w:rPr>
        <w:drawing>
          <wp:inline distT="0" distB="0" distL="0" distR="0" wp14:anchorId="735253F0" wp14:editId="65F141E4">
            <wp:extent cx="5044440" cy="3435866"/>
            <wp:effectExtent l="0" t="0" r="3810" b="0"/>
            <wp:docPr id="13" name="Picture 13" descr="Cottage Extension, Ashley - Natural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ttage Extension, Ashley - Natural Structu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6247" cy="3443908"/>
                    </a:xfrm>
                    <a:prstGeom prst="rect">
                      <a:avLst/>
                    </a:prstGeom>
                    <a:noFill/>
                    <a:ln>
                      <a:noFill/>
                    </a:ln>
                  </pic:spPr>
                </pic:pic>
              </a:graphicData>
            </a:graphic>
          </wp:inline>
        </w:drawing>
      </w:r>
    </w:p>
    <w:p w14:paraId="688AE9BC" w14:textId="3435BB2C" w:rsidR="00BE0460" w:rsidRDefault="00BE0460"/>
    <w:p w14:paraId="0C5A53B7" w14:textId="77777777" w:rsidR="00BE0460" w:rsidRDefault="00BE0460"/>
    <w:p w14:paraId="024A18D3" w14:textId="51A675C0" w:rsidR="00BE0460" w:rsidRDefault="00BE0460"/>
    <w:p w14:paraId="5132F015" w14:textId="45CBAFB4" w:rsidR="002654C8" w:rsidRDefault="002654C8"/>
    <w:sectPr w:rsidR="002654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63C"/>
    <w:rsid w:val="001346E1"/>
    <w:rsid w:val="002654C8"/>
    <w:rsid w:val="0036734D"/>
    <w:rsid w:val="004176A6"/>
    <w:rsid w:val="0047732B"/>
    <w:rsid w:val="006A063C"/>
    <w:rsid w:val="00871856"/>
    <w:rsid w:val="00910606"/>
    <w:rsid w:val="009117A9"/>
    <w:rsid w:val="00A12507"/>
    <w:rsid w:val="00BE0460"/>
    <w:rsid w:val="00F4681E"/>
    <w:rsid w:val="00F504B0"/>
    <w:rsid w:val="00F72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6C655"/>
  <w15:chartTrackingRefBased/>
  <w15:docId w15:val="{CEE0ED0E-FA85-4422-9281-B319C2059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2C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82536d01-a32a-4fdd-9ec1-93503c9065d5@GBRP123.PROD.OUTLOOK.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cid:4e1c03bb-18f8-4c10-8024-18f1a30c4369@GBRP123.PROD.OUTLOOK.COM"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107</Words>
  <Characters>613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Morris</dc:creator>
  <cp:keywords/>
  <dc:description/>
  <cp:lastModifiedBy>David Morris</cp:lastModifiedBy>
  <cp:revision>2</cp:revision>
  <dcterms:created xsi:type="dcterms:W3CDTF">2021-09-21T08:07:00Z</dcterms:created>
  <dcterms:modified xsi:type="dcterms:W3CDTF">2021-09-21T08:07:00Z</dcterms:modified>
</cp:coreProperties>
</file>